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975985" cy="8451850"/>
            <wp:effectExtent l="0" t="0" r="5715" b="6350"/>
            <wp:docPr id="5" name="图片 5" descr="供应商的中小企业声明函（必须提供）或供应商属于监狱企业的由省...(8062810493711025058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供应商的中小企业声明函（必须提供）或供应商属于监狱企业的由省...(8062810493711025058)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845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247" w:bottom="141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ODdkZjM5MmMzZTg1ZmE0OTAzMjQ0OTM3ZjcyODIifQ=="/>
  </w:docVars>
  <w:rsids>
    <w:rsidRoot w:val="00000000"/>
    <w:rsid w:val="017E2234"/>
    <w:rsid w:val="0218683D"/>
    <w:rsid w:val="02416ACD"/>
    <w:rsid w:val="0301513F"/>
    <w:rsid w:val="03DA38FF"/>
    <w:rsid w:val="0578603C"/>
    <w:rsid w:val="06B365BF"/>
    <w:rsid w:val="06DD730E"/>
    <w:rsid w:val="0962248A"/>
    <w:rsid w:val="09D14401"/>
    <w:rsid w:val="0A857338"/>
    <w:rsid w:val="0D146370"/>
    <w:rsid w:val="100C6213"/>
    <w:rsid w:val="10492BB2"/>
    <w:rsid w:val="118137E6"/>
    <w:rsid w:val="155367D1"/>
    <w:rsid w:val="18044340"/>
    <w:rsid w:val="1B5D7D38"/>
    <w:rsid w:val="1B7E7DEA"/>
    <w:rsid w:val="1D03782A"/>
    <w:rsid w:val="1DCA1603"/>
    <w:rsid w:val="1DE5280C"/>
    <w:rsid w:val="1FE511A5"/>
    <w:rsid w:val="209C7CA5"/>
    <w:rsid w:val="225D1E84"/>
    <w:rsid w:val="22CC1E3D"/>
    <w:rsid w:val="238C73BC"/>
    <w:rsid w:val="24076329"/>
    <w:rsid w:val="25B251B2"/>
    <w:rsid w:val="2ADA2EC0"/>
    <w:rsid w:val="2B205431"/>
    <w:rsid w:val="2E7A26A0"/>
    <w:rsid w:val="312B7C98"/>
    <w:rsid w:val="31A41122"/>
    <w:rsid w:val="32577F6B"/>
    <w:rsid w:val="32EE079A"/>
    <w:rsid w:val="35000E5C"/>
    <w:rsid w:val="37A40507"/>
    <w:rsid w:val="3AB328D5"/>
    <w:rsid w:val="3B437D3C"/>
    <w:rsid w:val="40307741"/>
    <w:rsid w:val="41FC75F4"/>
    <w:rsid w:val="42A049EF"/>
    <w:rsid w:val="47207B85"/>
    <w:rsid w:val="481C492E"/>
    <w:rsid w:val="4B6978CC"/>
    <w:rsid w:val="4BDA3FE8"/>
    <w:rsid w:val="4DC654E9"/>
    <w:rsid w:val="51916EE8"/>
    <w:rsid w:val="52FC2DD4"/>
    <w:rsid w:val="58A21CE2"/>
    <w:rsid w:val="5DAA1A5A"/>
    <w:rsid w:val="63DB39D8"/>
    <w:rsid w:val="642D103F"/>
    <w:rsid w:val="65B54CE0"/>
    <w:rsid w:val="67A05839"/>
    <w:rsid w:val="6CCE7B69"/>
    <w:rsid w:val="723C7CD2"/>
    <w:rsid w:val="74682313"/>
    <w:rsid w:val="76413562"/>
    <w:rsid w:val="7CD81CDB"/>
    <w:rsid w:val="7E46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36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60" w:after="60" w:line="413" w:lineRule="auto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uiPriority w:val="0"/>
    <w:pPr>
      <w:jc w:val="left"/>
    </w:p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HTML Sample"/>
    <w:basedOn w:val="9"/>
    <w:autoRedefine/>
    <w:qFormat/>
    <w:uiPriority w:val="0"/>
    <w:rPr>
      <w:rFonts w:ascii="Courier New" w:hAnsi="Courier New"/>
    </w:rPr>
  </w:style>
  <w:style w:type="paragraph" w:customStyle="1" w:styleId="13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742</Words>
  <Characters>902</Characters>
  <Lines>0</Lines>
  <Paragraphs>0</Paragraphs>
  <TotalTime>13</TotalTime>
  <ScaleCrop>false</ScaleCrop>
  <LinksUpToDate>false</LinksUpToDate>
  <CharactersWithSpaces>1195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2021-06-11T10:09:00Z</dcterms:created>
  <dc:creator>Administrator</dc:creator>
  <cp:lastModifiedBy>NTKO</cp:lastModifiedBy>
  <cp:lastPrinted>2021-07-03T07:17:00Z</cp:lastPrinted>
  <dcterms:modified xsi:type="dcterms:W3CDTF">2025-11-17T09:08:04Z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7FE66D8538AB4802A5B1D6B514C213B9</vt:lpwstr>
  </property>
  <property fmtid="{D5CDD505-2E9C-101B-9397-08002B2CF9AE}" pid="4" name="commondata">
    <vt:lpwstr>eyJoZGlkIjoiZjFkYmRjZjIyOTBmYTI4NDhiODFkZmNjNmU1MDI1ZWQifQ==</vt:lpwstr>
  </property>
  <property fmtid="{D5CDD505-2E9C-101B-9397-08002B2CF9AE}" pid="5" name="KSOTemplateDocerSaveRecord">
    <vt:lpwstr>eyJoZGlkIjoiM2Q0ZTNhMGQ5ODQ1OWVmYmViNmQ3YjkyYzZiM2EyYWYiLCJ1c2VySWQiOiIxMTcxNTgzNzAzIn0=</vt:lpwstr>
  </property>
</Properties>
</file>