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713C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附件2：</w:t>
      </w:r>
      <w:r>
        <w:rPr>
          <w:rFonts w:hint="eastAsia" w:ascii="宋体" w:hAnsi="宋体"/>
          <w:b/>
          <w:sz w:val="24"/>
        </w:rPr>
        <w:t>主要标的信息</w:t>
      </w:r>
    </w:p>
    <w:tbl>
      <w:tblPr>
        <w:tblStyle w:val="2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647"/>
        <w:gridCol w:w="916"/>
        <w:gridCol w:w="1033"/>
        <w:gridCol w:w="2637"/>
        <w:gridCol w:w="1664"/>
      </w:tblGrid>
      <w:tr w14:paraId="48C41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8F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F6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货物名称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9A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C1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4E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品牌、型号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3A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单价（元）</w:t>
            </w:r>
          </w:p>
        </w:tc>
      </w:tr>
      <w:tr w14:paraId="2ED54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D5F6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27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医用环保护士站</w:t>
            </w:r>
          </w:p>
          <w:p w14:paraId="40BD2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（核心产品）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E0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91.33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E6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米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47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东芃、DT-296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C1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9000.00 </w:t>
            </w:r>
          </w:p>
        </w:tc>
      </w:tr>
      <w:tr w14:paraId="0F3BE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E079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66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医用环保治疗柜</w:t>
            </w:r>
            <w:bookmarkStart w:id="0" w:name="_GoBack"/>
            <w:bookmarkEnd w:id="0"/>
          </w:p>
          <w:p w14:paraId="02D32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（核心产品）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92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97.95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84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米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53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东芃、DT-300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5B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7000.00 </w:t>
            </w:r>
          </w:p>
        </w:tc>
      </w:tr>
      <w:tr w14:paraId="512B7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A7E6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65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诊桌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3A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96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84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组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54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东芃、DT-495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E6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3300.00 </w:t>
            </w:r>
          </w:p>
        </w:tc>
      </w:tr>
      <w:tr w14:paraId="2FBE9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A398E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80A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更衣柜</w:t>
            </w:r>
          </w:p>
          <w:p w14:paraId="0C78C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（核心产品）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24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FB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组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D0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东芃、DT-450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10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1900.00 </w:t>
            </w:r>
          </w:p>
        </w:tc>
      </w:tr>
      <w:tr w14:paraId="1928B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20E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06D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48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68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CB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组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14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东芃、DT-453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E4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1850.00 </w:t>
            </w:r>
          </w:p>
        </w:tc>
      </w:tr>
      <w:tr w14:paraId="53A29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7CC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2BE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AC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96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组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54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东芃、DT-452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E9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1800.00 </w:t>
            </w:r>
          </w:p>
        </w:tc>
      </w:tr>
      <w:tr w14:paraId="0D36A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D1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D5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B4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1F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组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94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东芃、DT-455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A3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1700.00 </w:t>
            </w:r>
          </w:p>
        </w:tc>
      </w:tr>
      <w:tr w14:paraId="11026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D5148F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64E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边柜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AC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E0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组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19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东芃、DT-364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AB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12500.00 </w:t>
            </w:r>
          </w:p>
        </w:tc>
      </w:tr>
      <w:tr w14:paraId="46546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E5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AB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D8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7E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组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10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东芃、DT-368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C0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13500.00 </w:t>
            </w:r>
          </w:p>
        </w:tc>
      </w:tr>
      <w:tr w14:paraId="4022E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9228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6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工作边台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28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7.7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37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米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11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东芃、DT-358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19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3500.00 </w:t>
            </w:r>
          </w:p>
        </w:tc>
      </w:tr>
      <w:tr w14:paraId="31FD1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AE12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A2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PP水盘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80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60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63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东芃、DT-603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0B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606.00 </w:t>
            </w:r>
          </w:p>
        </w:tc>
      </w:tr>
      <w:tr w14:paraId="77947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116C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FB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收费桌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7C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D3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张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E3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东芃、DT-488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38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3000.00 </w:t>
            </w:r>
          </w:p>
        </w:tc>
      </w:tr>
      <w:tr w14:paraId="62578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9A581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D2A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文件柜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E6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31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A3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组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08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东芃、DT-403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60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2100.00 </w:t>
            </w:r>
          </w:p>
        </w:tc>
      </w:tr>
      <w:tr w14:paraId="79CEA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520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A1A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8A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E3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组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5C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东芃、DT-406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B8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2300.00 </w:t>
            </w:r>
          </w:p>
        </w:tc>
      </w:tr>
      <w:tr w14:paraId="7AAA9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B7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C2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A9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57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组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81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东芃、DT-405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F6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2200.00 </w:t>
            </w:r>
          </w:p>
        </w:tc>
      </w:tr>
      <w:tr w14:paraId="0A1EE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99C29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987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医用环保拖把柜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90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BC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组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89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东芃、DT-398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2F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8300.00 </w:t>
            </w:r>
          </w:p>
        </w:tc>
      </w:tr>
      <w:tr w14:paraId="776C7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804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B7B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A4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0B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组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B6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东芃、DT-397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66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7500.00 </w:t>
            </w:r>
          </w:p>
        </w:tc>
      </w:tr>
      <w:tr w14:paraId="5A237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3F2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B20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69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96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组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5A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东芃、DT-395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10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8000.00 </w:t>
            </w:r>
          </w:p>
        </w:tc>
      </w:tr>
      <w:tr w14:paraId="40662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2B6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A20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AE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0D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组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DD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东芃、DT-394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A9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8500.00 </w:t>
            </w:r>
          </w:p>
        </w:tc>
      </w:tr>
      <w:tr w14:paraId="69929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B65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2CC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B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E6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组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BB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东芃、DT-399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4F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8200.00 </w:t>
            </w:r>
          </w:p>
        </w:tc>
      </w:tr>
      <w:tr w14:paraId="128B9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CD7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5DC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BB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44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组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9E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东芃、DT-400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8F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7900.00 </w:t>
            </w:r>
          </w:p>
        </w:tc>
      </w:tr>
      <w:tr w14:paraId="2FCAA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762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E90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CA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05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组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B0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东芃、DT-390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D5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7600.00 </w:t>
            </w:r>
          </w:p>
        </w:tc>
      </w:tr>
      <w:tr w14:paraId="694C5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92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20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4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C7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组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AF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东芃、DT-387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99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7000.00 </w:t>
            </w:r>
          </w:p>
        </w:tc>
      </w:tr>
      <w:tr w14:paraId="5FED7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FE6C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0C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双层值班床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38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19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62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张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AC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东芃、DT-690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0C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2300.00 </w:t>
            </w:r>
          </w:p>
        </w:tc>
      </w:tr>
      <w:tr w14:paraId="48F07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B718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25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医用环保地柜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57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22.7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87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米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D1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东芃、DT-375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24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4000.00 </w:t>
            </w:r>
          </w:p>
        </w:tc>
      </w:tr>
      <w:tr w14:paraId="33D51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9BD5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FF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备餐柜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A5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7.2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6D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米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EE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东芃、DT-380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74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3000.00 </w:t>
            </w:r>
          </w:p>
        </w:tc>
      </w:tr>
      <w:tr w14:paraId="7C684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4513F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9D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吊柜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08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24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90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米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B5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东芃、DT-255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5D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2500.00 </w:t>
            </w:r>
          </w:p>
        </w:tc>
      </w:tr>
      <w:tr w14:paraId="20EFB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8A9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34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办公桌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FE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19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07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组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49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东芃、DT-588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6D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2100.00 </w:t>
            </w:r>
          </w:p>
        </w:tc>
      </w:tr>
      <w:tr w14:paraId="113C8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8A9E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E0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讲台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5A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6C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张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C2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东芃、DT-578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D0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1100.00 </w:t>
            </w:r>
          </w:p>
        </w:tc>
      </w:tr>
      <w:tr w14:paraId="1205B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D120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4F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班台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6A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58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张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D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东芃、DT-560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1E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1300.00 </w:t>
            </w:r>
          </w:p>
        </w:tc>
      </w:tr>
      <w:tr w14:paraId="668F2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2D69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86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桌子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98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5A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张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EC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东芃、DT-595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2F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1100.00 </w:t>
            </w:r>
          </w:p>
        </w:tc>
      </w:tr>
      <w:tr w14:paraId="2619F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7CFB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73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垃圾处置柜（2位）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63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C6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组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CE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东芃、DT-322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59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6600.00 </w:t>
            </w:r>
          </w:p>
        </w:tc>
      </w:tr>
      <w:tr w14:paraId="6F775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B6C4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26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垃圾处置柜（3位）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36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13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组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C5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东芃、DT-323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B7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7000.00 </w:t>
            </w:r>
          </w:p>
        </w:tc>
      </w:tr>
      <w:tr w14:paraId="71F41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13B2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E1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办公椅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11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3D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张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23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东芃、DT-503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EB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350.00 </w:t>
            </w:r>
          </w:p>
        </w:tc>
      </w:tr>
      <w:tr w14:paraId="6D545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8A10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0E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衣柜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61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112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9B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组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1C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东芃、DT-511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64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4500.00 </w:t>
            </w:r>
          </w:p>
        </w:tc>
      </w:tr>
      <w:tr w14:paraId="5040D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4A4DB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C0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浴室柜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0F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112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22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组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22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恒洁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  <w:t>BC6197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B1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2480.00 </w:t>
            </w:r>
          </w:p>
        </w:tc>
      </w:tr>
      <w:tr w14:paraId="41F9C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4D5D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FE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台面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9F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112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C3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97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恒洁UA9866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78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495.00 </w:t>
            </w:r>
          </w:p>
        </w:tc>
      </w:tr>
      <w:tr w14:paraId="23E34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1A15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88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台盆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A4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112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FF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B0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恒洁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10350-060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37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700.00 </w:t>
            </w:r>
          </w:p>
        </w:tc>
      </w:tr>
      <w:tr w14:paraId="61093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883B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2E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圆镜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FF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112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1F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9B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恒洁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msyj1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57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450.00 </w:t>
            </w:r>
          </w:p>
        </w:tc>
      </w:tr>
      <w:tr w14:paraId="0230D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2C7E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8C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龙头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60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112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A9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20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恒洁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HMF152-111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BD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560.00 </w:t>
            </w:r>
          </w:p>
        </w:tc>
      </w:tr>
      <w:tr w14:paraId="72D22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98679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B9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玻璃隔断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32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112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1E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套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0C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恒洁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11996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E0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680.00 </w:t>
            </w:r>
          </w:p>
        </w:tc>
      </w:tr>
      <w:tr w14:paraId="1DE40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266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50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下水器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09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112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B6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B8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恒洁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91093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5F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50.00 </w:t>
            </w:r>
          </w:p>
        </w:tc>
      </w:tr>
      <w:tr w14:paraId="7716B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4F81B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75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铜角阀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60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112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11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8D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恒洁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F101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B3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</w:tr>
      <w:tr w14:paraId="346A7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F991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D6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排水管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A9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112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6D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6C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恒洁018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47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</w:tr>
    </w:tbl>
    <w:p w14:paraId="245DAA7C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CF51C0"/>
    <w:multiLevelType w:val="singleLevel"/>
    <w:tmpl w:val="14CF51C0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62206"/>
    <w:rsid w:val="5255156B"/>
    <w:rsid w:val="629168FF"/>
    <w:rsid w:val="668B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981</Characters>
  <Lines>0</Lines>
  <Paragraphs>0</Paragraphs>
  <TotalTime>0</TotalTime>
  <ScaleCrop>false</ScaleCrop>
  <LinksUpToDate>false</LinksUpToDate>
  <CharactersWithSpaces>1026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2025-06-10T02:42:00Z</dcterms:created>
  <dc:creator>Administrator</dc:creator>
  <cp:lastModifiedBy>咪路</cp:lastModifiedBy>
  <dcterms:modified xsi:type="dcterms:W3CDTF">2025-06-13T08:39:56Z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eyJoZGlkIjoiMzc2MjYyNzEzOGU4NzNiM2RjOTI0NTQxNzIxNzk4NmQiLCJ1c2VySWQiOiI5MDkxMzUxNTcifQ==</vt:lpwstr>
  </property>
  <property fmtid="{D5CDD505-2E9C-101B-9397-08002B2CF9AE}" pid="4" name="ICV">
    <vt:lpwstr>5E12681CC10F43A9AB63DCA31C2FC103_12</vt:lpwstr>
  </property>
</Properties>
</file>